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960"/>
        <w:gridCol w:w="1195"/>
        <w:gridCol w:w="1032"/>
        <w:gridCol w:w="965"/>
      </w:tblGrid>
      <w:tr w:rsidR="00031A20" w:rsidRPr="00031A20" w:rsidTr="006D283B">
        <w:trPr>
          <w:trHeight w:val="288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20" w:rsidRPr="00031A20" w:rsidRDefault="00031A20" w:rsidP="0003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1A20">
              <w:rPr>
                <w:rFonts w:ascii="Calibri" w:eastAsia="Times New Roman" w:hAnsi="Calibri" w:cs="Times New Roman"/>
                <w:color w:val="000000"/>
                <w:lang w:eastAsia="pt-BR"/>
              </w:rPr>
              <w:t>Produto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20" w:rsidRPr="00031A20" w:rsidRDefault="00031A20" w:rsidP="0003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1A20">
              <w:rPr>
                <w:rFonts w:ascii="Calibri" w:eastAsia="Times New Roman" w:hAnsi="Calibri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20" w:rsidRPr="00031A20" w:rsidRDefault="00031A20" w:rsidP="0003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1A20">
              <w:rPr>
                <w:rFonts w:ascii="Calibri" w:eastAsia="Times New Roman" w:hAnsi="Calibri" w:cs="Times New Roman"/>
                <w:color w:val="000000"/>
                <w:lang w:eastAsia="pt-BR"/>
              </w:rPr>
              <w:t>Quantidade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20" w:rsidRPr="00031A20" w:rsidRDefault="00031A20" w:rsidP="0003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proofErr w:type="gramStart"/>
            <w:r w:rsidRPr="00031A20">
              <w:rPr>
                <w:rFonts w:ascii="Calibri" w:eastAsia="Times New Roman" w:hAnsi="Calibri" w:cs="Times New Roman"/>
                <w:color w:val="000000"/>
                <w:lang w:eastAsia="pt-BR"/>
              </w:rPr>
              <w:t>Preco</w:t>
            </w:r>
            <w:proofErr w:type="spellEnd"/>
            <w:r w:rsidRPr="00031A2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Unitário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20" w:rsidRPr="00031A20" w:rsidRDefault="00031A20" w:rsidP="0003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1A20">
              <w:rPr>
                <w:rFonts w:ascii="Calibri" w:eastAsia="Times New Roman" w:hAnsi="Calibri" w:cs="Times New Roman"/>
                <w:color w:val="000000"/>
                <w:lang w:eastAsia="pt-BR"/>
              </w:rPr>
              <w:t>Total</w:t>
            </w:r>
          </w:p>
        </w:tc>
      </w:tr>
      <w:tr w:rsidR="00031A20" w:rsidRPr="00031A20" w:rsidTr="006D283B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20" w:rsidRPr="00031A20" w:rsidRDefault="00031A20" w:rsidP="0003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1A20">
              <w:rPr>
                <w:rFonts w:ascii="Calibri" w:eastAsia="Times New Roman" w:hAnsi="Calibri" w:cs="Times New Roman"/>
                <w:color w:val="000000"/>
                <w:lang w:eastAsia="pt-BR"/>
              </w:rPr>
              <w:t>Roteador WI-FI com 5 portas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20" w:rsidRPr="00031A20" w:rsidRDefault="00031A20" w:rsidP="0003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31A20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20" w:rsidRPr="00031A20" w:rsidRDefault="00031A20" w:rsidP="0003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1A20">
              <w:rPr>
                <w:rFonts w:ascii="Calibri" w:eastAsia="Times New Roman" w:hAnsi="Calibri" w:cs="Times New Roman"/>
                <w:color w:val="000000"/>
                <w:lang w:eastAsia="pt-BR"/>
              </w:rPr>
              <w:t>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20" w:rsidRPr="00031A20" w:rsidRDefault="00031A20" w:rsidP="00031A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1A20">
              <w:rPr>
                <w:rFonts w:ascii="Calibri" w:eastAsia="Times New Roman" w:hAnsi="Calibri" w:cs="Times New Roman"/>
                <w:color w:val="000000"/>
                <w:lang w:eastAsia="pt-BR"/>
              </w:rPr>
              <w:t>160,00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20" w:rsidRPr="00031A20" w:rsidRDefault="00031A20" w:rsidP="00031A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1A20">
              <w:rPr>
                <w:rFonts w:ascii="Calibri" w:eastAsia="Times New Roman" w:hAnsi="Calibri" w:cs="Times New Roman"/>
                <w:color w:val="000000"/>
                <w:lang w:eastAsia="pt-BR"/>
              </w:rPr>
              <w:t>800,00</w:t>
            </w:r>
          </w:p>
        </w:tc>
      </w:tr>
      <w:tr w:rsidR="006D283B" w:rsidTr="006D283B">
        <w:trPr>
          <w:trHeight w:val="288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B" w:rsidRDefault="006D28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Patch </w:t>
            </w:r>
            <w:proofErr w:type="spellStart"/>
            <w:r>
              <w:rPr>
                <w:rFonts w:ascii="Calibri" w:hAnsi="Calibri"/>
                <w:color w:val="000000"/>
              </w:rPr>
              <w:t>Panel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24 portas cat-6 com guia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83B" w:rsidRDefault="006D283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Und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B" w:rsidRDefault="006D28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83B" w:rsidRDefault="006D28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83B" w:rsidRDefault="006D28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350,00</w:t>
            </w:r>
          </w:p>
        </w:tc>
      </w:tr>
      <w:tr w:rsidR="00031A20" w:rsidRPr="00031A20" w:rsidTr="006D283B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20" w:rsidRPr="00031A20" w:rsidRDefault="00031A20" w:rsidP="0003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1A20">
              <w:rPr>
                <w:rFonts w:ascii="Calibri" w:eastAsia="Times New Roman" w:hAnsi="Calibri" w:cs="Times New Roman"/>
                <w:color w:val="000000"/>
                <w:lang w:eastAsia="pt-BR"/>
              </w:rPr>
              <w:t>Switch 24 portas 10/100/1000 Mbps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20" w:rsidRPr="00031A20" w:rsidRDefault="00031A20" w:rsidP="0003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31A20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20" w:rsidRPr="00031A20" w:rsidRDefault="00031A20" w:rsidP="00031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1A20">
              <w:rPr>
                <w:rFonts w:ascii="Calibri" w:eastAsia="Times New Roman" w:hAnsi="Calibri" w:cs="Times New Roman"/>
                <w:color w:val="000000"/>
                <w:lang w:eastAsia="pt-BR"/>
              </w:rPr>
              <w:t>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20" w:rsidRPr="00031A20" w:rsidRDefault="00031A20" w:rsidP="00031A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1A20">
              <w:rPr>
                <w:rFonts w:ascii="Calibri" w:eastAsia="Times New Roman" w:hAnsi="Calibri" w:cs="Times New Roman"/>
                <w:color w:val="000000"/>
                <w:lang w:eastAsia="pt-BR"/>
              </w:rPr>
              <w:t>1500,00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20" w:rsidRPr="00031A20" w:rsidRDefault="00031A20" w:rsidP="00031A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1A20">
              <w:rPr>
                <w:rFonts w:ascii="Calibri" w:eastAsia="Times New Roman" w:hAnsi="Calibri" w:cs="Times New Roman"/>
                <w:color w:val="000000"/>
                <w:lang w:eastAsia="pt-BR"/>
              </w:rPr>
              <w:t>7500,00</w:t>
            </w:r>
          </w:p>
        </w:tc>
      </w:tr>
      <w:tr w:rsidR="00031A20" w:rsidRPr="00031A20" w:rsidTr="006D283B">
        <w:trPr>
          <w:trHeight w:val="288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20" w:rsidRPr="00031A20" w:rsidRDefault="00031A20" w:rsidP="00031A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20" w:rsidRPr="00031A20" w:rsidRDefault="00031A20" w:rsidP="000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20" w:rsidRPr="00031A20" w:rsidRDefault="00031A20" w:rsidP="000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20" w:rsidRPr="00031A20" w:rsidRDefault="00031A20" w:rsidP="0003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1A20">
              <w:rPr>
                <w:rFonts w:ascii="Calibri" w:eastAsia="Times New Roman" w:hAnsi="Calibri" w:cs="Times New Roman"/>
                <w:color w:val="000000"/>
                <w:lang w:eastAsia="pt-BR"/>
              </w:rPr>
              <w:t>Total&gt;&gt;&gt;&gt;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2BF" w:rsidRPr="00031A20" w:rsidRDefault="008932BF" w:rsidP="00893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8650,00</w:t>
            </w:r>
          </w:p>
        </w:tc>
      </w:tr>
    </w:tbl>
    <w:p w:rsidR="00083FB7" w:rsidRDefault="008932BF">
      <w:bookmarkStart w:id="0" w:name="_GoBack"/>
      <w:bookmarkEnd w:id="0"/>
    </w:p>
    <w:sectPr w:rsidR="00083F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20"/>
    <w:rsid w:val="00031A20"/>
    <w:rsid w:val="006D283B"/>
    <w:rsid w:val="0076127D"/>
    <w:rsid w:val="008932BF"/>
    <w:rsid w:val="00F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D4CCD-2800-479D-98A0-28BA6B09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jucimar souza</dc:creator>
  <cp:keywords/>
  <dc:description/>
  <cp:lastModifiedBy>jucimar souza</cp:lastModifiedBy>
  <cp:revision>3</cp:revision>
  <dcterms:created xsi:type="dcterms:W3CDTF">2015-11-10T19:18:00Z</dcterms:created>
  <dcterms:modified xsi:type="dcterms:W3CDTF">2015-11-12T18:33:00Z</dcterms:modified>
</cp:coreProperties>
</file>